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A17A1">
      <w:pPr>
        <w:keepNext w:val="0"/>
        <w:keepLines w:val="0"/>
        <w:pageBreakBefore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/>
          <w:sz w:val="24"/>
          <w:szCs w:val="24"/>
          <w:highlight w:val="none"/>
          <w:lang w:eastAsia="zh-CN"/>
        </w:rPr>
      </w:pPr>
      <w:bookmarkStart w:id="0" w:name="_GoBack"/>
      <w:bookmarkEnd w:id="0"/>
      <w:r>
        <w:rPr>
          <w:rFonts w:hint="eastAsia" w:ascii="宋体" w:hAnsi="宋体"/>
          <w:sz w:val="24"/>
          <w:szCs w:val="24"/>
          <w:highlight w:val="none"/>
          <w:lang w:eastAsia="zh-CN"/>
        </w:rPr>
        <w:t>附件：</w:t>
      </w:r>
    </w:p>
    <w:p w14:paraId="36A5A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cs="宋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  <w:lang w:eastAsia="zh-CN"/>
        </w:rPr>
        <w:t>供应商参与投标确认函</w:t>
      </w:r>
    </w:p>
    <w:p w14:paraId="60887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eastAsia="zh-CN"/>
        </w:rPr>
        <w:t>金湖县人民医院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：</w:t>
      </w:r>
    </w:p>
    <w:p w14:paraId="17537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4" w:firstLineChars="202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我单位将参与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eastAsia="zh-CN"/>
        </w:rPr>
        <w:t>病人陪护服务项目（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>项目编号：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eastAsia="zh-CN"/>
        </w:rPr>
        <w:t>JSTW-2026-1001）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的</w:t>
      </w:r>
      <w:r>
        <w:rPr>
          <w:rFonts w:hint="default" w:ascii="宋体" w:hAnsi="宋体" w:eastAsia="宋体" w:cs="宋体"/>
          <w:sz w:val="24"/>
          <w:szCs w:val="24"/>
          <w:highlight w:val="none"/>
          <w:lang w:eastAsia="zh-CN"/>
        </w:rPr>
        <w:t>磋商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，现已在金湖县人民医院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门户网站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查看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磋商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公告，我单位决定参加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磋商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，特发函确认。</w:t>
      </w:r>
    </w:p>
    <w:p w14:paraId="3068E4F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</w:p>
    <w:p w14:paraId="303F2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名称：</w:t>
      </w:r>
    </w:p>
    <w:p w14:paraId="3E6D7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联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系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人：</w:t>
      </w:r>
    </w:p>
    <w:p w14:paraId="51CD4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联系电话：</w:t>
      </w:r>
    </w:p>
    <w:p w14:paraId="7CD64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法定代表人（签字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或盖章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）：</w:t>
      </w:r>
    </w:p>
    <w:p w14:paraId="28E7F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080" w:right="1040" w:hanging="4080" w:hangingChars="1700"/>
        <w:jc w:val="righ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（单位公章）</w:t>
      </w:r>
    </w:p>
    <w:p w14:paraId="63A64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 xml:space="preserve">                                                      </w:t>
      </w:r>
    </w:p>
    <w:p w14:paraId="76740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960" w:firstLineChars="29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月   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日</w:t>
      </w:r>
    </w:p>
    <w:p w14:paraId="146FAF2B"/>
    <w:sectPr>
      <w:pgSz w:w="11906" w:h="16838"/>
      <w:pgMar w:top="1440" w:right="1293" w:bottom="144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仿宋 Std R">
    <w:altName w:val="仿宋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3A3545"/>
    <w:rsid w:val="05495058"/>
    <w:rsid w:val="3C072267"/>
    <w:rsid w:val="733A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ind w:firstLine="645"/>
    </w:pPr>
    <w:rPr>
      <w:rFonts w:ascii="楷体_GB2312" w:eastAsia="楷体_GB2312"/>
      <w:kern w:val="0"/>
      <w:sz w:val="32"/>
      <w:szCs w:val="32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 w:cs="Arial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Body Text First Indent 2"/>
    <w:basedOn w:val="3"/>
    <w:next w:val="1"/>
    <w:qFormat/>
    <w:uiPriority w:val="0"/>
    <w:pPr>
      <w:spacing w:line="360" w:lineRule="auto"/>
      <w:ind w:firstLine="420" w:firstLineChars="200"/>
    </w:pPr>
    <w:rPr>
      <w:rFonts w:ascii="宋体" w:hAnsi="宋体" w:eastAsia="宋体"/>
      <w:szCs w:val="20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正文1"/>
    <w:basedOn w:val="1"/>
    <w:next w:val="1"/>
    <w:qFormat/>
    <w:uiPriority w:val="0"/>
    <w:pPr>
      <w:widowControl/>
      <w:adjustRightInd w:val="0"/>
      <w:spacing w:before="120" w:after="120"/>
      <w:ind w:firstLine="200" w:firstLineChars="200"/>
      <w:contextualSpacing/>
      <w:jc w:val="left"/>
    </w:pPr>
    <w:rPr>
      <w:rFonts w:ascii="Calibri" w:hAnsi="Calibri" w:eastAsia="Adobe 仿宋 Std R" w:cs="Times New Roman"/>
      <w:szCs w:val="21"/>
    </w:rPr>
  </w:style>
  <w:style w:type="paragraph" w:customStyle="1" w:styleId="12">
    <w:name w:val="Body text|1"/>
    <w:basedOn w:val="1"/>
    <w:qFormat/>
    <w:uiPriority w:val="0"/>
    <w:pPr>
      <w:widowControl w:val="0"/>
      <w:shd w:val="clear" w:color="auto" w:fill="auto"/>
      <w:spacing w:line="425" w:lineRule="auto"/>
      <w:ind w:firstLine="40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1443</Words>
  <Characters>1616</Characters>
  <Lines>0</Lines>
  <Paragraphs>0</Paragraphs>
  <TotalTime>3</TotalTime>
  <ScaleCrop>false</ScaleCrop>
  <LinksUpToDate>false</LinksUpToDate>
  <CharactersWithSpaces>1710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2026-10-13T07:57:00Z</dcterms:created>
  <dc:creator>L</dc:creator>
  <cp:lastModifiedBy>L</cp:lastModifiedBy>
  <dcterms:modified xsi:type="dcterms:W3CDTF">2026-10-14T00:17:23Z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B7C24FED1EAE41229DA8B9E9481DA224_13</vt:lpwstr>
  </property>
  <property fmtid="{D5CDD505-2E9C-101B-9397-08002B2CF9AE}" pid="4" name="KSOTemplateDocerSaveRecord">
    <vt:lpwstr>eyJoZGlkIjoiZGM3ZWQwMzFkMGZhNjdjYTMwYzJmNGU1N2JiZTYxOTQiLCJ1c2VySWQiOiI3Mzk2NTE4NzMifQ==</vt:lpwstr>
  </property>
</Properties>
</file>